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AD0AF" w14:textId="77777777" w:rsidR="00552F86" w:rsidRDefault="00552F86" w:rsidP="00552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ТОВАРИСТВО З ОБМЕЖЕНОЮ ВІДПОВІДАЛЬНІСТЮ «РОМАШКА»</w:t>
      </w:r>
      <w:r w:rsidRPr="00552F86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ТОВ «РОМАШКА»</w:t>
      </w:r>
    </w:p>
    <w:p w14:paraId="0CB96ABC" w14:textId="0A8E6A90" w:rsidR="00552F86" w:rsidRPr="00552F86" w:rsidRDefault="00552F86" w:rsidP="00552F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52F86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Код ЄДРПОУ 87654321</w:t>
      </w:r>
    </w:p>
    <w:p w14:paraId="40405EB3" w14:textId="77777777" w:rsidR="00552F86" w:rsidRPr="00552F86" w:rsidRDefault="00552F86" w:rsidP="00552F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552F8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  <w14:ligatures w14:val="none"/>
        </w:rPr>
        <w:t>НАКАЗ</w:t>
      </w:r>
    </w:p>
    <w:p w14:paraId="007DDFE8" w14:textId="7A6CA722" w:rsidR="00552F86" w:rsidRPr="00552F86" w:rsidRDefault="00D64AEB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10.09.</w:t>
      </w:r>
      <w:r w:rsidR="00686895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2025</w:t>
      </w:r>
      <w:r w:rsidR="00552F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                                                       м. </w:t>
      </w:r>
      <w:proofErr w:type="spellStart"/>
      <w:r w:rsidR="00552F86"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Київ</w:t>
      </w:r>
      <w:proofErr w:type="spellEnd"/>
      <w:r w:rsidR="00552F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                                                 </w:t>
      </w:r>
      <w:r w:rsidR="00552F86"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№ </w:t>
      </w: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421</w:t>
      </w:r>
      <w:r w:rsidR="00552F86"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/к-</w:t>
      </w:r>
      <w:proofErr w:type="spellStart"/>
      <w:r w:rsidR="00552F86"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тм</w:t>
      </w:r>
      <w:proofErr w:type="spellEnd"/>
    </w:p>
    <w:p w14:paraId="780389D1" w14:textId="7B4AF494" w:rsidR="00552F86" w:rsidRPr="00237D26" w:rsidRDefault="00552F86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Про </w:t>
      </w:r>
      <w:r w:rsidR="00D64AE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підвищення посадового окладу менеджерів зі збуту</w:t>
      </w:r>
      <w:r w:rsidR="00237D2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 xml:space="preserve"> </w:t>
      </w:r>
    </w:p>
    <w:p w14:paraId="06E867D2" w14:textId="77777777" w:rsidR="00552F86" w:rsidRDefault="00552F86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</w:pPr>
    </w:p>
    <w:p w14:paraId="4A87797B" w14:textId="77777777" w:rsidR="00237D26" w:rsidRDefault="00237D26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НАКАЗУЮ</w:t>
      </w:r>
      <w:r w:rsidR="00552F86" w:rsidRPr="00552F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:</w:t>
      </w:r>
    </w:p>
    <w:p w14:paraId="07C42154" w14:textId="665CD5DB" w:rsidR="00237D26" w:rsidRPr="000C24C2" w:rsidRDefault="00D64AEB" w:rsidP="000C24C2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Встановити</w:t>
      </w:r>
      <w:r w:rsidR="000C24C2" w:rsidRPr="000C24C2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розміру окладу за посадою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менеджера зі збуту в розмірі 30000,00 (тридцять тисяч) грн. </w:t>
      </w:r>
    </w:p>
    <w:p w14:paraId="6602209F" w14:textId="3B5BCA29" w:rsidR="000C24C2" w:rsidRDefault="000C24C2" w:rsidP="000C24C2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Зазначені зміни вступають в дію з 01.</w:t>
      </w:r>
      <w:r w:rsidR="00D64AEB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10</w:t>
      </w:r>
      <w:r w:rsidR="00686895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.2025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. </w:t>
      </w:r>
    </w:p>
    <w:p w14:paraId="013FF20C" w14:textId="2E86B65E" w:rsidR="000C24C2" w:rsidRDefault="000C24C2" w:rsidP="000C24C2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Бухгалтеру Колос М.В. забезпечити нарахування заробітної плати працівникам, які працюють за посадою </w:t>
      </w:r>
      <w:r w:rsidR="00D64AEB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менеджера зі збуту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, згідно </w:t>
      </w:r>
      <w:r w:rsidR="00686895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з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нов</w:t>
      </w:r>
      <w:r w:rsidR="00686895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им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розмір</w:t>
      </w:r>
      <w:r w:rsidR="00686895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ом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окладу з 01.</w:t>
      </w:r>
      <w:r w:rsidR="00D64AEB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10</w:t>
      </w:r>
      <w:r w:rsidR="00686895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.2025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. </w:t>
      </w:r>
    </w:p>
    <w:p w14:paraId="08295BF7" w14:textId="625A65B2" w:rsidR="000C24C2" w:rsidRDefault="000C24C2" w:rsidP="000C24C2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Контроль за виконанням наказу покладається на головного бухгалтера Голуб О.В. </w:t>
      </w:r>
    </w:p>
    <w:p w14:paraId="63BACB4D" w14:textId="40FC3AE0" w:rsidR="00552F86" w:rsidRPr="00552F86" w:rsidRDefault="00552F86" w:rsidP="000C24C2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237D2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br/>
      </w:r>
    </w:p>
    <w:p w14:paraId="10162A3C" w14:textId="62E5117E" w:rsidR="00552F86" w:rsidRPr="00686895" w:rsidRDefault="00552F86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Директор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                                                </w:t>
      </w:r>
      <w:r w:rsidRPr="00552F86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ru-RU"/>
          <w14:ligatures w14:val="none"/>
        </w:rPr>
        <w:t>Ко</w:t>
      </w:r>
      <w:r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val="uk-UA" w:eastAsia="ru-RU"/>
          <w14:ligatures w14:val="none"/>
        </w:rPr>
        <w:t>л</w:t>
      </w:r>
      <w:r w:rsidRPr="00552F86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ru-RU"/>
          <w14:ligatures w14:val="none"/>
        </w:rPr>
        <w:t>чина</w:t>
      </w:r>
      <w:r w:rsidRPr="00552F86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                                            </w:t>
      </w:r>
      <w:r w:rsidRPr="00552F86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</w:t>
      </w:r>
      <w:bookmarkStart w:id="0" w:name="_GoBack"/>
      <w:r w:rsidRPr="00686895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Віра КОЛЧИНА</w:t>
      </w:r>
    </w:p>
    <w:p w14:paraId="3D5EEA6E" w14:textId="32CB77F5" w:rsidR="00552F86" w:rsidRPr="00686895" w:rsidRDefault="00552F86" w:rsidP="00552F86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val="uk-UA" w:eastAsia="ru-RU"/>
          <w14:ligatures w14:val="none"/>
        </w:rPr>
      </w:pPr>
    </w:p>
    <w:p w14:paraId="7D54655C" w14:textId="77777777" w:rsidR="00552F86" w:rsidRPr="00552F86" w:rsidRDefault="00552F86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686895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Відмітка про ознайомлення з наказом</w:t>
      </w:r>
      <w:r w:rsidRPr="00686895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:</w:t>
      </w:r>
      <w:r w:rsidRPr="00686895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br/>
      </w:r>
      <w:bookmarkEnd w:id="0"/>
      <w:r w:rsidRPr="00552F86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ru-RU"/>
          <w14:ligatures w14:val="none"/>
        </w:rPr>
        <w:t>__________________________</w:t>
      </w:r>
    </w:p>
    <w:p w14:paraId="5AB16F3F" w14:textId="77777777" w:rsidR="004A3E3E" w:rsidRDefault="004A3E3E"/>
    <w:sectPr w:rsidR="004A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7AB"/>
    <w:multiLevelType w:val="hybridMultilevel"/>
    <w:tmpl w:val="37EC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97747"/>
    <w:multiLevelType w:val="multilevel"/>
    <w:tmpl w:val="7A42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4D0631"/>
    <w:multiLevelType w:val="hybridMultilevel"/>
    <w:tmpl w:val="DCB6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556DC"/>
    <w:multiLevelType w:val="hybridMultilevel"/>
    <w:tmpl w:val="B052D686"/>
    <w:lvl w:ilvl="0" w:tplc="06F4023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86"/>
    <w:rsid w:val="000C24C2"/>
    <w:rsid w:val="00195FA0"/>
    <w:rsid w:val="00231227"/>
    <w:rsid w:val="00237D26"/>
    <w:rsid w:val="004A3E3E"/>
    <w:rsid w:val="00552F86"/>
    <w:rsid w:val="00686895"/>
    <w:rsid w:val="0072070C"/>
    <w:rsid w:val="008856F5"/>
    <w:rsid w:val="008E7440"/>
    <w:rsid w:val="009A4987"/>
    <w:rsid w:val="00D64AEB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542A"/>
  <w15:chartTrackingRefBased/>
  <w15:docId w15:val="{4F0BC238-E2AC-43F7-AC68-214DF2BF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F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F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F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F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F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F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F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F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F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2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F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2F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2F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F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2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Олена</cp:lastModifiedBy>
  <cp:revision>3</cp:revision>
  <dcterms:created xsi:type="dcterms:W3CDTF">2025-06-26T10:36:00Z</dcterms:created>
  <dcterms:modified xsi:type="dcterms:W3CDTF">2025-06-26T12:03:00Z</dcterms:modified>
</cp:coreProperties>
</file>