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F597" w14:textId="26801A0D" w:rsidR="00ED4FC9" w:rsidRPr="003B46D3" w:rsidRDefault="00ED4FC9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Директору ТОВ «</w:t>
      </w:r>
      <w:r w:rsidR="00903F3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ГАЛКОС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»</w:t>
      </w:r>
    </w:p>
    <w:p w14:paraId="7C335D1F" w14:textId="334696A7" w:rsidR="00ED4FC9" w:rsidRPr="003B46D3" w:rsidRDefault="00903F33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Оресту ХОРОБРОМУ</w:t>
      </w:r>
    </w:p>
    <w:p w14:paraId="5988621A" w14:textId="77777777" w:rsidR="00ED4FC9" w:rsidRPr="003B46D3" w:rsidRDefault="00ED4FC9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60285264" w14:textId="77777777" w:rsidR="00ED4FC9" w:rsidRPr="003B46D3" w:rsidRDefault="00ED4FC9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color w:val="222222"/>
          <w:sz w:val="24"/>
          <w:szCs w:val="24"/>
          <w:lang w:val="uk-UA"/>
        </w:rPr>
        <w:t>юрисконсульта юридичного відділу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</w:t>
      </w:r>
    </w:p>
    <w:p w14:paraId="05EDA318" w14:textId="264B87FA" w:rsidR="00ED4FC9" w:rsidRPr="003B46D3" w:rsidRDefault="00625EA6" w:rsidP="00ED4FC9">
      <w:pPr>
        <w:spacing w:after="0" w:line="240" w:lineRule="auto"/>
        <w:ind w:left="4956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Степана </w:t>
      </w:r>
      <w:r w:rsidR="00650805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БОГАЦЬКОГО</w:t>
      </w:r>
    </w:p>
    <w:p w14:paraId="08967E41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10762F60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21042C5A" w14:textId="77777777" w:rsidR="00ED4FC9" w:rsidRPr="003B46D3" w:rsidRDefault="00ED4FC9" w:rsidP="00ED4FC9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222222"/>
          <w:spacing w:val="60"/>
          <w:sz w:val="28"/>
          <w:szCs w:val="24"/>
          <w:lang w:val="uk-UA"/>
        </w:rPr>
      </w:pPr>
      <w:r w:rsidRPr="003B46D3">
        <w:rPr>
          <w:rFonts w:ascii="Arial" w:eastAsia="Times New Roman" w:hAnsi="Arial" w:cs="Arial"/>
          <w:b/>
          <w:iCs/>
          <w:color w:val="222222"/>
          <w:spacing w:val="60"/>
          <w:sz w:val="28"/>
          <w:szCs w:val="24"/>
          <w:lang w:val="uk-UA"/>
        </w:rPr>
        <w:t>ЗАЯВА</w:t>
      </w:r>
    </w:p>
    <w:p w14:paraId="38262E32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2BC7022A" w14:textId="516059B7" w:rsidR="00ED4FC9" w:rsidRPr="003B46D3" w:rsidRDefault="00ED4FC9" w:rsidP="00ED4FC9">
      <w:pPr>
        <w:spacing w:after="0" w:line="240" w:lineRule="auto"/>
        <w:ind w:firstLine="567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Прошу звільнити </w:t>
      </w:r>
      <w:r w:rsidR="0046756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мене 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за власним бажанням </w:t>
      </w:r>
      <w:r w:rsidR="000F22A7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31</w:t>
      </w:r>
      <w:r w:rsidR="0046756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</w:t>
      </w:r>
      <w:r w:rsidR="000F22A7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липня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202</w:t>
      </w:r>
      <w:r w:rsidR="00903F33"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>6</w:t>
      </w:r>
      <w:r w:rsidRPr="003B46D3"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  <w:t xml:space="preserve"> року.</w:t>
      </w:r>
    </w:p>
    <w:p w14:paraId="0CAAE279" w14:textId="77777777" w:rsidR="00ED4FC9" w:rsidRPr="003B46D3" w:rsidRDefault="00ED4FC9" w:rsidP="00ED4FC9">
      <w:pPr>
        <w:spacing w:after="0" w:line="240" w:lineRule="auto"/>
        <w:rPr>
          <w:rFonts w:ascii="Arial" w:eastAsia="Times New Roman" w:hAnsi="Arial" w:cs="Arial"/>
          <w:iCs/>
          <w:color w:val="222222"/>
          <w:sz w:val="24"/>
          <w:szCs w:val="24"/>
          <w:lang w:val="uk-UA"/>
        </w:rPr>
      </w:pPr>
    </w:p>
    <w:p w14:paraId="12BEEDF0" w14:textId="089F095D" w:rsidR="00ED4FC9" w:rsidRPr="003B46D3" w:rsidRDefault="000F22A7" w:rsidP="00ED4FC9">
      <w:pPr>
        <w:tabs>
          <w:tab w:val="left" w:pos="7088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13.07.</w:t>
      </w:r>
      <w:r w:rsidR="00ED4FC9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202</w:t>
      </w:r>
      <w:r w:rsidR="00903F33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6</w:t>
      </w:r>
      <w:r w:rsidR="00650805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 xml:space="preserve">                         </w:t>
      </w:r>
      <w:r w:rsidR="00625EA6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>Богацький</w:t>
      </w:r>
      <w:r w:rsidR="00650805" w:rsidRPr="003B46D3"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  <w:t xml:space="preserve">                      </w:t>
      </w:r>
      <w:r w:rsidR="00650805" w:rsidRPr="003B46D3">
        <w:rPr>
          <w:rFonts w:ascii="Arial" w:eastAsia="Times New Roman" w:hAnsi="Arial" w:cs="Arial"/>
          <w:color w:val="222222"/>
          <w:sz w:val="24"/>
          <w:szCs w:val="24"/>
          <w:lang w:val="uk-UA"/>
        </w:rPr>
        <w:t xml:space="preserve">Степан БОГАЦЬКИЙ </w:t>
      </w:r>
    </w:p>
    <w:p w14:paraId="41BAC995" w14:textId="77777777" w:rsidR="00ED4FC9" w:rsidRPr="003B46D3" w:rsidRDefault="00ED4FC9" w:rsidP="00ED4FC9">
      <w:pPr>
        <w:spacing w:after="0" w:line="36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lang w:val="uk-UA"/>
        </w:rPr>
      </w:pPr>
    </w:p>
    <w:p w14:paraId="1392BCA4" w14:textId="77777777" w:rsidR="00980BDB" w:rsidRPr="003B46D3" w:rsidRDefault="00980BDB">
      <w:pPr>
        <w:rPr>
          <w:rFonts w:ascii="Arial" w:hAnsi="Arial" w:cs="Arial"/>
        </w:rPr>
      </w:pPr>
    </w:p>
    <w:sectPr w:rsidR="00980BDB" w:rsidRPr="003B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07"/>
    <w:rsid w:val="000F22A7"/>
    <w:rsid w:val="003B46D3"/>
    <w:rsid w:val="00467563"/>
    <w:rsid w:val="004D7A13"/>
    <w:rsid w:val="005A7807"/>
    <w:rsid w:val="00625EA6"/>
    <w:rsid w:val="00650805"/>
    <w:rsid w:val="00903F33"/>
    <w:rsid w:val="00911C1B"/>
    <w:rsid w:val="00980BDB"/>
    <w:rsid w:val="009A6EED"/>
    <w:rsid w:val="00A54DA9"/>
    <w:rsid w:val="00B916A8"/>
    <w:rsid w:val="00B95119"/>
    <w:rsid w:val="00EA72A6"/>
    <w:rsid w:val="00E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A248"/>
  <w15:chartTrackingRefBased/>
  <w15:docId w15:val="{D068F96D-5C67-4FBA-9C5E-FA326ABB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Anna</cp:lastModifiedBy>
  <cp:revision>2</cp:revision>
  <dcterms:created xsi:type="dcterms:W3CDTF">2026-07-14T08:59:00Z</dcterms:created>
  <dcterms:modified xsi:type="dcterms:W3CDTF">2026-07-14T08:59:00Z</dcterms:modified>
</cp:coreProperties>
</file>